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6F279">
      <w:pPr>
        <w:pStyle w:val="3"/>
        <w:jc w:val="left"/>
        <w:rPr>
          <w:rFonts w:hint="eastAsia" w:ascii="黑体" w:hAnsi="黑体" w:eastAsia="黑体"/>
          <w:color w:val="0D0D0D"/>
          <w:lang w:eastAsia="zh-CN"/>
        </w:rPr>
      </w:pPr>
      <w:r>
        <w:rPr>
          <w:rFonts w:hint="eastAsia" w:ascii="黑体" w:hAnsi="黑体" w:eastAsia="黑体"/>
          <w:color w:val="0D0D0D"/>
        </w:rPr>
        <w:t>附件</w:t>
      </w:r>
      <w:r>
        <w:rPr>
          <w:rFonts w:hint="eastAsia" w:ascii="黑体" w:hAnsi="黑体" w:eastAsia="黑体"/>
          <w:color w:val="0D0D0D"/>
          <w:lang w:val="en-US" w:eastAsia="zh-CN"/>
        </w:rPr>
        <w:t>二</w:t>
      </w:r>
    </w:p>
    <w:p w14:paraId="0880F490">
      <w:pPr>
        <w:pStyle w:val="3"/>
        <w:spacing w:before="0" w:after="0" w:line="560" w:lineRule="exact"/>
        <w:rPr>
          <w:rFonts w:hint="eastAsia" w:ascii="方正小标宋简体" w:hAnsi="仿宋" w:eastAsia="方正小标宋简体" w:cs="宋体"/>
          <w:b w:val="0"/>
          <w:bCs w:val="0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“报价文件”格式——</w:t>
      </w:r>
      <w:r>
        <w:rPr>
          <w:rFonts w:hint="eastAsia" w:ascii="方正小标宋简体" w:hAnsi="宋体" w:eastAsia="方正小标宋简体"/>
          <w:b w:val="0"/>
          <w:bCs w:val="0"/>
          <w:color w:val="0D0D0D"/>
          <w:sz w:val="44"/>
          <w:szCs w:val="44"/>
        </w:rPr>
        <w:t>封面</w:t>
      </w:r>
    </w:p>
    <w:p w14:paraId="5632DB4E">
      <w:pPr>
        <w:spacing w:line="560" w:lineRule="exact"/>
        <w:jc w:val="center"/>
        <w:rPr>
          <w:rFonts w:hint="eastAsia" w:ascii="方正小标宋简体" w:hAnsi="宋体" w:eastAsia="方正小标宋简体"/>
          <w:color w:val="0D0D0D"/>
          <w:sz w:val="44"/>
          <w:szCs w:val="44"/>
        </w:rPr>
      </w:pPr>
      <w:r>
        <w:rPr>
          <w:rFonts w:hint="eastAsia" w:ascii="方正小标宋简体" w:eastAsia="方正小标宋简体" w:cs="Calibri"/>
          <w:color w:val="0D0D0D"/>
          <w:sz w:val="44"/>
          <w:szCs w:val="44"/>
        </w:rPr>
        <w:t>xxxxxxxxxxxx</w:t>
      </w:r>
      <w:r>
        <w:rPr>
          <w:rFonts w:hint="eastAsia" w:ascii="方正小标宋简体" w:hAnsi="宋体" w:eastAsia="方正小标宋简体"/>
          <w:color w:val="0D0D0D"/>
          <w:sz w:val="44"/>
          <w:szCs w:val="44"/>
        </w:rPr>
        <w:t>项目</w:t>
      </w:r>
    </w:p>
    <w:p w14:paraId="78141281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5BC73E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309F33A">
      <w:pPr>
        <w:pStyle w:val="3"/>
        <w:spacing w:before="0" w:after="0" w:line="560" w:lineRule="exact"/>
        <w:jc w:val="both"/>
        <w:rPr>
          <w:rFonts w:ascii="仿宋_GB2312" w:eastAsia="仿宋_GB2312"/>
        </w:rPr>
      </w:pPr>
    </w:p>
    <w:p w14:paraId="3516D088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74ABA03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0CF688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8CEDF4E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359817C">
      <w:pPr>
        <w:pStyle w:val="3"/>
        <w:spacing w:before="0" w:after="0" w:line="560" w:lineRule="exact"/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报价文件</w:t>
      </w:r>
    </w:p>
    <w:p w14:paraId="2BC95D32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709174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2CE45D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E5A6DE0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602498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51136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B2C421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1AF2A2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1BC33D5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0CC4517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供应商名称：XXXX</w:t>
      </w:r>
    </w:p>
    <w:p w14:paraId="17837D44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年XX月XX日</w:t>
      </w:r>
    </w:p>
    <w:p w14:paraId="2A69617C">
      <w:pPr>
        <w:pStyle w:val="2"/>
      </w:pPr>
      <w:r>
        <w:rPr>
          <w:rFonts w:hint="eastAsia"/>
        </w:rPr>
        <w:t xml:space="preserve"> </w:t>
      </w:r>
    </w:p>
    <w:p w14:paraId="667D640C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</w:p>
    <w:p w14:paraId="27CDAC56">
      <w:pPr>
        <w:spacing w:line="560" w:lineRule="exact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供应商报价文件相关文书格式</w:t>
      </w:r>
    </w:p>
    <w:p w14:paraId="1859345D"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（注：以下要求供应商提供的资格证明、报价文件复印件必须加盖报价人印章（鲜章））</w:t>
      </w:r>
    </w:p>
    <w:p w14:paraId="313A9473">
      <w:pPr>
        <w:spacing w:line="560" w:lineRule="exact"/>
        <w:rPr>
          <w:rFonts w:hint="eastAsia" w:ascii="仿宋_GB2312" w:hAnsi="宋体" w:eastAsia="仿宋_GB2312"/>
          <w:b/>
          <w:sz w:val="32"/>
          <w:szCs w:val="32"/>
        </w:rPr>
      </w:pPr>
    </w:p>
    <w:p w14:paraId="2F5DD040">
      <w:pPr>
        <w:spacing w:line="560" w:lineRule="exact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一、营业执照、税务登记证及组织机构代码证或“三证合一”的营业执照。</w:t>
      </w:r>
    </w:p>
    <w:p w14:paraId="3D0B043D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AAE5B98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3DFCC257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24B86191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5083C8F9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AC1D55E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292359FB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C3FBC10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41E8F66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37010DF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5D442C87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1B6D1801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433E937D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2ACF3EE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016E347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13496259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D0F0C1B">
      <w:pPr>
        <w:pStyle w:val="2"/>
      </w:pPr>
      <w:r>
        <w:br w:type="page"/>
      </w:r>
    </w:p>
    <w:p w14:paraId="7AEC5959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法定代表人/单位负责人授权书</w:t>
      </w:r>
    </w:p>
    <w:p w14:paraId="582CAFA7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55B917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广元市中心医院：</w:t>
      </w:r>
    </w:p>
    <w:p w14:paraId="64E8E02B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本授权声明：XXX（单位名称）,XXX（法定代表人/单位负责人姓名、职务）授权XXX                   （被授权人姓名、职务）为我方参加XXX项目报价活动的合法代表，以我方名义全权处理该项目有报价等有关事宜。</w:t>
      </w:r>
    </w:p>
    <w:p w14:paraId="54ECAC35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特此声明！</w:t>
      </w:r>
    </w:p>
    <w:p w14:paraId="48076D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FFDE6EE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供应商名称：XXX（盖单位公章）</w:t>
      </w:r>
    </w:p>
    <w:p w14:paraId="2A912DBA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法定代表人/单位负责人（签字或盖章）：XXX</w:t>
      </w:r>
    </w:p>
    <w:p w14:paraId="1E93F650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2D5D2851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授权代表签字：XXX</w:t>
      </w:r>
    </w:p>
    <w:p w14:paraId="69E06950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6135239D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日    期：XXX年XXX月XXX日</w:t>
      </w:r>
    </w:p>
    <w:p w14:paraId="031A9B7C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93AA5A3">
      <w:pPr>
        <w:pStyle w:val="3"/>
      </w:pPr>
    </w:p>
    <w:p w14:paraId="7AA423AA">
      <w:pPr>
        <w:spacing w:line="400" w:lineRule="exact"/>
        <w:rPr>
          <w:rFonts w:hint="eastAsia" w:ascii="仿宋_GB2312" w:hAnsi="宋体" w:eastAsia="仿宋_GB2312" w:cs="Arial"/>
          <w:color w:val="0D0D0D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sz w:val="24"/>
          <w:szCs w:val="24"/>
        </w:rPr>
        <w:t>注：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 xml:space="preserve">供应商为法人单位提供“法定代表人授权书”，为其他组织提供“单位负责人授权书”， 供应商为自然人时提供“自然人身份证明材料”。 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（</w:t>
      </w:r>
      <w:r>
        <w:rPr>
          <w:rFonts w:hint="eastAsia" w:ascii="仿宋_GB2312" w:hAnsi="宋体" w:eastAsia="仿宋_GB2312"/>
          <w:color w:val="0D0D0D"/>
          <w:kern w:val="0"/>
          <w:sz w:val="24"/>
          <w:szCs w:val="24"/>
        </w:rPr>
        <w:t>法定代表人/单位负责人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参加投标活动的，仅需提供本人身份证复印件）；</w:t>
      </w:r>
    </w:p>
    <w:p w14:paraId="0BFDDD5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EC82EF4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7E88487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6CE902E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25046B4C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法定代表人/单位负责人身份证复印件</w:t>
      </w:r>
    </w:p>
    <w:p w14:paraId="35950BA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1ED566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91922A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453746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0A65AE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8FB34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8171CE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9BBB11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0849E0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AAF9656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D273DC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579E1A5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FD2556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3241250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FE892F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91598F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32B6A3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81E728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D4CFF6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FF6BF4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49B20A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29EDB8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6CD4867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7B0FC9C8">
      <w:pPr>
        <w:widowControl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供应商基本情况表</w:t>
      </w:r>
    </w:p>
    <w:p w14:paraId="58A1157B">
      <w:pPr>
        <w:pStyle w:val="2"/>
        <w:spacing w:before="0" w:beforeAutospacing="0" w:after="0" w:line="560" w:lineRule="exact"/>
      </w:pP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180"/>
        <w:gridCol w:w="1260"/>
        <w:gridCol w:w="1260"/>
        <w:gridCol w:w="420"/>
        <w:gridCol w:w="480"/>
        <w:gridCol w:w="360"/>
        <w:gridCol w:w="840"/>
        <w:gridCol w:w="60"/>
        <w:gridCol w:w="360"/>
        <w:gridCol w:w="1260"/>
      </w:tblGrid>
      <w:tr w14:paraId="4C69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1C128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供应商名称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BD6B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6D71A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12A3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注册地址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C1B8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8C45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1143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A6F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561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8484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8E3A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1F88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70BE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6D94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F4008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84DF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30AF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97018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网址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DF694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EF8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D745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组织结构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4B95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DA6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8D5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法定代表人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EFD8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1A24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B3D0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1417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82963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885E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5E3B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7CD4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技术负责人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A185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3D63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E8A7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3132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2BF2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BD193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A41A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53FDA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成立时间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F3E2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01B3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员工总人数：</w:t>
            </w:r>
          </w:p>
        </w:tc>
      </w:tr>
      <w:tr w14:paraId="71BD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0A4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企业资质等级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3FFD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9D89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其中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6961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项目经理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8882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B7C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CE7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营业执照</w:t>
            </w:r>
            <w:r>
              <w:rPr>
                <w:rFonts w:hint="eastAsia" w:ascii="宋体" w:hAnsi="宋体"/>
                <w:sz w:val="24"/>
                <w:szCs w:val="24"/>
              </w:rPr>
              <w:t>号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63BF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6536F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B9CB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高级职称人员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81F0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2CC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B49F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注册资金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2104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660F0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18A1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中级职称人员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A6E7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3CA2E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AFF0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开户银行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7025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0CC8C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3D8A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初级职称人员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B1E3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11B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360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账号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5C864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559C0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1082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技工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254C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22445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ABF7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经营范围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0525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05A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ED3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673EE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3AC97087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法定代表人/单位负责人（签字或盖章）：XXX</w:t>
      </w:r>
    </w:p>
    <w:p w14:paraId="5CEEC6E7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授权代表签字：XXX</w:t>
      </w:r>
    </w:p>
    <w:p w14:paraId="4F518048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供应商名称：XXX （盖单位公章）</w:t>
      </w:r>
    </w:p>
    <w:p w14:paraId="67FA197D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日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期：XXX年XXX月XXX日</w:t>
      </w:r>
    </w:p>
    <w:p w14:paraId="21E3E4F8">
      <w:pPr>
        <w:pStyle w:val="2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sz w:val="32"/>
          <w:szCs w:val="32"/>
        </w:rPr>
        <w:t xml:space="preserve"> </w:t>
      </w:r>
    </w:p>
    <w:p w14:paraId="1684254D">
      <w:pPr>
        <w:pStyle w:val="2"/>
      </w:pPr>
      <w:r>
        <w:br w:type="page"/>
      </w:r>
    </w:p>
    <w:p w14:paraId="67847B7C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报价一览表</w:t>
      </w:r>
    </w:p>
    <w:p w14:paraId="60823C61">
      <w:pPr>
        <w:pStyle w:val="2"/>
        <w:spacing w:before="0" w:beforeAutospacing="0" w:after="0"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项目名称：                                            </w:t>
      </w:r>
    </w:p>
    <w:tbl>
      <w:tblPr>
        <w:tblStyle w:val="4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531"/>
        <w:gridCol w:w="1377"/>
        <w:gridCol w:w="1070"/>
        <w:gridCol w:w="765"/>
        <w:gridCol w:w="1291"/>
        <w:gridCol w:w="1376"/>
        <w:gridCol w:w="1376"/>
      </w:tblGrid>
      <w:tr w14:paraId="740A8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12" w:type="dxa"/>
            <w:vAlign w:val="center"/>
          </w:tcPr>
          <w:p w14:paraId="7F534A7F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31" w:type="dxa"/>
            <w:noWrap/>
            <w:vAlign w:val="center"/>
          </w:tcPr>
          <w:p w14:paraId="647DAB8F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货物名称</w:t>
            </w:r>
          </w:p>
        </w:tc>
        <w:tc>
          <w:tcPr>
            <w:tcW w:w="1377" w:type="dxa"/>
            <w:noWrap/>
            <w:vAlign w:val="center"/>
          </w:tcPr>
          <w:p w14:paraId="442B7134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070" w:type="dxa"/>
            <w:vAlign w:val="center"/>
          </w:tcPr>
          <w:p w14:paraId="51A2B314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765" w:type="dxa"/>
            <w:noWrap/>
            <w:vAlign w:val="center"/>
          </w:tcPr>
          <w:p w14:paraId="69BCE246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291" w:type="dxa"/>
            <w:vAlign w:val="center"/>
          </w:tcPr>
          <w:p w14:paraId="0E4199BC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单价（元）</w:t>
            </w:r>
          </w:p>
        </w:tc>
        <w:tc>
          <w:tcPr>
            <w:tcW w:w="1376" w:type="dxa"/>
            <w:vAlign w:val="center"/>
          </w:tcPr>
          <w:p w14:paraId="05B36FE8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总价（元）</w:t>
            </w:r>
          </w:p>
        </w:tc>
        <w:tc>
          <w:tcPr>
            <w:tcW w:w="1376" w:type="dxa"/>
            <w:vAlign w:val="center"/>
          </w:tcPr>
          <w:p w14:paraId="6091AB3A"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备 注</w:t>
            </w:r>
          </w:p>
        </w:tc>
      </w:tr>
      <w:tr w14:paraId="71C2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912" w:type="dxa"/>
          </w:tcPr>
          <w:p w14:paraId="4ACA8771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58BB9F5C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77" w:type="dxa"/>
            <w:noWrap/>
            <w:vAlign w:val="center"/>
          </w:tcPr>
          <w:p w14:paraId="30DD7B64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3BD3858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3CB6F3A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1ADEC1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846FE7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vAlign w:val="center"/>
          </w:tcPr>
          <w:p w14:paraId="7CDFA8E3">
            <w:pPr>
              <w:numPr>
                <w:ilvl w:val="0"/>
                <w:numId w:val="0"/>
              </w:numPr>
              <w:spacing w:before="72" w:line="241" w:lineRule="auto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1.所提供产品须符合国家现行消防技术标准与规范要求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11FE8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2.需与原有设备匹配兼容，确保系统稳定运行。</w:t>
            </w:r>
          </w:p>
        </w:tc>
      </w:tr>
      <w:tr w14:paraId="5CB2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912" w:type="dxa"/>
          </w:tcPr>
          <w:p w14:paraId="6E332058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78339F7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6F7A9337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4C6E9B4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4A485EE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56D381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A0D3CA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continue"/>
            <w:vAlign w:val="center"/>
          </w:tcPr>
          <w:p w14:paraId="3297B71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0F580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912" w:type="dxa"/>
          </w:tcPr>
          <w:p w14:paraId="47F1BD3C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297CD19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34807E98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40855BA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571A8FC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10AAB4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0159581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continue"/>
            <w:vAlign w:val="center"/>
          </w:tcPr>
          <w:p w14:paraId="343F77B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5C71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912" w:type="dxa"/>
          </w:tcPr>
          <w:p w14:paraId="2D49C8A8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5825C47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3BEF3D10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640656E4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62405EF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A88FAE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40E7EC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continue"/>
            <w:vAlign w:val="center"/>
          </w:tcPr>
          <w:p w14:paraId="2AAC293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2C48B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912" w:type="dxa"/>
          </w:tcPr>
          <w:p w14:paraId="2DFB8AC9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786" w:type="dxa"/>
            <w:gridSpan w:val="7"/>
            <w:noWrap/>
            <w:vAlign w:val="center"/>
          </w:tcPr>
          <w:p w14:paraId="38FA1F7C">
            <w:pPr>
              <w:jc w:val="left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报价合计¥：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元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大写：              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</w:tbl>
    <w:p w14:paraId="7515809C">
      <w:pPr>
        <w:spacing w:line="360" w:lineRule="auto"/>
        <w:ind w:left="735" w:hanging="735" w:hangingChars="350"/>
        <w:jc w:val="left"/>
        <w:rPr>
          <w:rFonts w:hint="eastAsia" w:ascii="宋体" w:hAnsi="宋体" w:cs="Arial"/>
        </w:rPr>
      </w:pPr>
      <w:r>
        <w:rPr>
          <w:rFonts w:hint="eastAsia" w:ascii="宋体" w:hAnsi="宋体"/>
        </w:rPr>
        <w:t xml:space="preserve"> </w:t>
      </w:r>
    </w:p>
    <w:p w14:paraId="197CDCB5">
      <w:pPr>
        <w:spacing w:line="400" w:lineRule="exact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注：</w:t>
      </w:r>
    </w:p>
    <w:p w14:paraId="2B659EC8">
      <w:pPr>
        <w:spacing w:line="400" w:lineRule="exact"/>
        <w:ind w:firstLine="482" w:firstLineChars="200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项目报价应包含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val="en-US" w:eastAsia="zh-CN"/>
        </w:rPr>
        <w:t>原应急照明系统机芯与电池拆除、报废处置、新机芯与电池安装及增设远程启动功能人工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等所有其他有关各项的含税费用。</w:t>
      </w:r>
    </w:p>
    <w:p w14:paraId="179492B5">
      <w:pPr>
        <w:spacing w:line="400" w:lineRule="exact"/>
        <w:ind w:firstLine="482" w:firstLineChars="200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val="en-US" w:eastAsia="zh-CN"/>
        </w:rPr>
        <w:t>2.供应商需提供不低于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val="en-US" w:eastAsia="zh-CN"/>
        </w:rPr>
        <w:t>年的质保服务（最少不低于3年），质保期间若出现非人为因素导致的问题，</w:t>
      </w:r>
      <w:bookmarkStart w:id="0" w:name="_GoBack"/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val="en-US" w:eastAsia="zh-CN"/>
        </w:rPr>
        <w:t>供应商负责免费维修更换</w:t>
      </w:r>
      <w:bookmarkEnd w:id="0"/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val="en-US" w:eastAsia="zh-CN"/>
        </w:rPr>
        <w:t>。</w:t>
      </w:r>
    </w:p>
    <w:p w14:paraId="74892323">
      <w:pPr>
        <w:spacing w:line="360" w:lineRule="auto"/>
        <w:ind w:firstLine="405"/>
        <w:rPr>
          <w:rFonts w:hint="eastAsia" w:ascii="宋体" w:hAnsi="宋体"/>
        </w:rPr>
      </w:pPr>
    </w:p>
    <w:p w14:paraId="4C15F6AB">
      <w:pPr>
        <w:spacing w:before="156" w:beforeLines="50" w:after="156" w:afterLines="50"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 w14:paraId="01A4C8D4">
      <w:pPr>
        <w:spacing w:before="156" w:beforeLines="50" w:after="156" w:afterLines="50"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 w14:paraId="29B9242A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供应商名称（盖章）：             </w:t>
      </w:r>
    </w:p>
    <w:p w14:paraId="3EAD2D1C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法定代表人或授权代表（签字或加盖个人名章）：</w:t>
      </w:r>
    </w:p>
    <w:p w14:paraId="14A865F3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日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期：</w:t>
      </w:r>
    </w:p>
    <w:p w14:paraId="63F1423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9B685F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C870588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</w:p>
    <w:p w14:paraId="19BD63AA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</w:p>
    <w:p w14:paraId="4E03ACB1">
      <w:pPr>
        <w:widowControl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bCs/>
          <w:sz w:val="32"/>
          <w:szCs w:val="32"/>
        </w:rPr>
        <w:t>、供应商认为需要提供的其他材料</w:t>
      </w:r>
    </w:p>
    <w:p w14:paraId="7E04D0F9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.................................</w:t>
      </w:r>
    </w:p>
    <w:p w14:paraId="19D1D606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.................................</w:t>
      </w:r>
    </w:p>
    <w:p w14:paraId="220C5782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4E85D9F6">
      <w:pPr>
        <w:spacing w:line="400" w:lineRule="exact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注：该条内容根据供应商自身条件选择性提供。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6ED058F-5389-43FD-AB35-953F31D8A73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4714796-4B4E-49BE-B395-2D7E817FFE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E633BE5D-BD00-4BE2-86C3-CD20EAF4200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2E71BED-AA6A-4425-B3D2-A94FE072948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60CA077-101D-4FE1-B778-B1734ACE54D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A0A60ED-A4ED-4708-ADAB-B0C51373B1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F4"/>
    <w:rsid w:val="00123A75"/>
    <w:rsid w:val="001D56ED"/>
    <w:rsid w:val="00251C04"/>
    <w:rsid w:val="0041523D"/>
    <w:rsid w:val="0049131E"/>
    <w:rsid w:val="00551CC9"/>
    <w:rsid w:val="00611E2D"/>
    <w:rsid w:val="007D13F0"/>
    <w:rsid w:val="007F7EF4"/>
    <w:rsid w:val="00A83A62"/>
    <w:rsid w:val="00CD3495"/>
    <w:rsid w:val="00E72200"/>
    <w:rsid w:val="00EE73A7"/>
    <w:rsid w:val="00F33845"/>
    <w:rsid w:val="04C20EEC"/>
    <w:rsid w:val="113353F8"/>
    <w:rsid w:val="114474EE"/>
    <w:rsid w:val="1B49300B"/>
    <w:rsid w:val="1C4F4256"/>
    <w:rsid w:val="2444261C"/>
    <w:rsid w:val="28212236"/>
    <w:rsid w:val="2B2C26A7"/>
    <w:rsid w:val="37BD767A"/>
    <w:rsid w:val="3AF35F4C"/>
    <w:rsid w:val="3B091FB8"/>
    <w:rsid w:val="3FC10C85"/>
    <w:rsid w:val="4073518B"/>
    <w:rsid w:val="42281AFE"/>
    <w:rsid w:val="4D8602C2"/>
    <w:rsid w:val="4EFE3F3E"/>
    <w:rsid w:val="53334918"/>
    <w:rsid w:val="58C17343"/>
    <w:rsid w:val="5A890703"/>
    <w:rsid w:val="5F932930"/>
    <w:rsid w:val="5FDE20A2"/>
    <w:rsid w:val="670A1AC7"/>
    <w:rsid w:val="694E7AF2"/>
    <w:rsid w:val="6DE6229D"/>
    <w:rsid w:val="70375E28"/>
    <w:rsid w:val="71AA7D90"/>
    <w:rsid w:val="7AA0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6"/>
    <w:unhideWhenUsed/>
    <w:qFormat/>
    <w:uiPriority w:val="99"/>
    <w:pPr>
      <w:spacing w:before="100" w:beforeAutospacing="1" w:after="120"/>
    </w:pPr>
  </w:style>
  <w:style w:type="paragraph" w:styleId="3">
    <w:name w:val="Subtitle"/>
    <w:basedOn w:val="1"/>
    <w:next w:val="1"/>
    <w:link w:val="7"/>
    <w:qFormat/>
    <w:uiPriority w:val="99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6">
    <w:name w:val="正文文本 字符"/>
    <w:basedOn w:val="5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7">
    <w:name w:val="副标题 字符"/>
    <w:basedOn w:val="5"/>
    <w:link w:val="3"/>
    <w:qFormat/>
    <w:uiPriority w:val="99"/>
    <w:rPr>
      <w:rFonts w:ascii="Arial" w:hAnsi="Arial" w:eastAsia="宋体" w:cs="Arial"/>
      <w:b/>
      <w:bCs/>
      <w:kern w:val="28"/>
      <w:sz w:val="32"/>
      <w:szCs w:val="32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868</Words>
  <Characters>994</Characters>
  <Lines>13</Lines>
  <Paragraphs>3</Paragraphs>
  <TotalTime>8</TotalTime>
  <ScaleCrop>false</ScaleCrop>
  <LinksUpToDate>false</LinksUpToDate>
  <CharactersWithSpaces>1157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2021-11-12T00:50:00Z</dcterms:created>
  <dc:creator>Administrator</dc:creator>
  <cp:lastModifiedBy>WPS_1642573891</cp:lastModifiedBy>
  <dcterms:modified xsi:type="dcterms:W3CDTF">2026-07-27T01:37:39Z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089B7EDE74704A1294F45EC30FEEB7FB_13</vt:lpwstr>
  </property>
  <property fmtid="{D5CDD505-2E9C-101B-9397-08002B2CF9AE}" pid="4" name="KSOTemplateDocerSaveRecord">
    <vt:lpwstr>eyJoZGlkIjoiMTIzMzc4NDM5MjVlY2M1NjMxNTVjYzkzNjA2MzAwNTUiLCJ1c2VySWQiOiIxMzIwMzQzMzUzIn0=</vt:lpwstr>
  </property>
</Properties>
</file>